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D" w:rsidRPr="0069171D" w:rsidRDefault="0069171D" w:rsidP="0069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F5C27" wp14:editId="7ECEF4A5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1D" w:rsidRPr="0069171D" w:rsidRDefault="0069171D" w:rsidP="0069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9171D" w:rsidRPr="0069171D" w:rsidRDefault="0069171D" w:rsidP="0069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917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депутатов калининского района</w:t>
      </w:r>
    </w:p>
    <w:p w:rsidR="0069171D" w:rsidRPr="0069171D" w:rsidRDefault="0069171D" w:rsidP="006917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917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ГОРОДА ЧЕЛЯБИНСКА </w:t>
      </w:r>
      <w:r w:rsidRPr="006917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691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созыва</w:t>
      </w:r>
    </w:p>
    <w:p w:rsidR="0069171D" w:rsidRPr="0069171D" w:rsidRDefault="0069171D" w:rsidP="00691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69171D" w:rsidRPr="0069171D" w:rsidTr="00F74FB3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171D" w:rsidRPr="0069171D" w:rsidRDefault="0069171D" w:rsidP="0069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69171D" w:rsidRPr="0069171D" w:rsidRDefault="0069171D" w:rsidP="006917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69171D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69171D" w:rsidRPr="0069171D" w:rsidRDefault="0069171D" w:rsidP="00691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1D" w:rsidRPr="00ED6D75" w:rsidRDefault="0069171D" w:rsidP="0069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6D7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.02.2015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 </w:t>
      </w:r>
      <w:r w:rsidR="00ED6D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6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ED6D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9171D" w:rsidRPr="0069171D" w:rsidRDefault="0069171D" w:rsidP="006917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171D" w:rsidRDefault="0069171D" w:rsidP="0069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71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 утверждении структуры</w:t>
      </w:r>
      <w:r w:rsidRPr="006917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171D" w:rsidRDefault="0069171D" w:rsidP="0069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71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171D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proofErr w:type="gramEnd"/>
      <w:r w:rsidRPr="006917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171D" w:rsidRPr="0069171D" w:rsidRDefault="0069171D" w:rsidP="0069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71D">
        <w:rPr>
          <w:rFonts w:ascii="Times New Roman" w:eastAsia="Calibri" w:hAnsi="Times New Roman" w:cs="Times New Roman"/>
          <w:sz w:val="24"/>
          <w:szCs w:val="24"/>
        </w:rPr>
        <w:t>района города Челябинска</w:t>
      </w:r>
    </w:p>
    <w:p w:rsidR="0069171D" w:rsidRPr="0069171D" w:rsidRDefault="0069171D" w:rsidP="0069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71D" w:rsidRPr="0069171D" w:rsidRDefault="0069171D" w:rsidP="00691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D" w:rsidRPr="0069171D" w:rsidRDefault="0069171D" w:rsidP="00691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69171D" w:rsidRPr="0069171D" w:rsidRDefault="0069171D" w:rsidP="0069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D" w:rsidRPr="0069171D" w:rsidRDefault="0069171D" w:rsidP="0069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gramStart"/>
      <w:r w:rsidRPr="0069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Калининского района города Челябинска первого созыва</w:t>
      </w:r>
      <w:proofErr w:type="gramEnd"/>
      <w:r w:rsidRPr="0069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171D" w:rsidRPr="0069171D" w:rsidRDefault="0069171D" w:rsidP="0069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9171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Решает:</w:t>
      </w:r>
    </w:p>
    <w:p w:rsidR="0069171D" w:rsidRPr="0069171D" w:rsidRDefault="0069171D" w:rsidP="0069171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D" w:rsidRPr="0069171D" w:rsidRDefault="0069171D" w:rsidP="006917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структуру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Калининского района города Челябинска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71D" w:rsidRPr="0069171D" w:rsidRDefault="0069171D" w:rsidP="006917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D" w:rsidRDefault="0069171D" w:rsidP="006917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исполнение настоящего решения возложить на Главу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69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Калининского района 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69171D" w:rsidRPr="0069171D" w:rsidRDefault="0069171D" w:rsidP="006917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D" w:rsidRPr="0069171D" w:rsidRDefault="0069171D" w:rsidP="006917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поручить Главе Калининского района города Челябинска Глуховой Е.В.</w:t>
      </w:r>
    </w:p>
    <w:p w:rsidR="0069171D" w:rsidRDefault="0069171D" w:rsidP="006917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D" w:rsidRPr="0069171D" w:rsidRDefault="0069171D" w:rsidP="006917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подписания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71D" w:rsidRPr="0069171D" w:rsidRDefault="0069171D" w:rsidP="006917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D" w:rsidRPr="0069171D" w:rsidRDefault="0069171D" w:rsidP="0069171D">
      <w:pPr>
        <w:tabs>
          <w:tab w:val="num" w:pos="-9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D" w:rsidRPr="0069171D" w:rsidRDefault="0069171D" w:rsidP="0069171D">
      <w:pPr>
        <w:tabs>
          <w:tab w:val="num" w:pos="-9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D" w:rsidRPr="0069171D" w:rsidRDefault="0069171D" w:rsidP="00691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                                                      </w:t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Е.В. Глухова</w:t>
      </w:r>
    </w:p>
    <w:p w:rsidR="0069171D" w:rsidRPr="0069171D" w:rsidRDefault="0069171D" w:rsidP="00691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D" w:rsidRPr="0069171D" w:rsidRDefault="0069171D" w:rsidP="0069171D"/>
    <w:p w:rsidR="0039095F" w:rsidRDefault="0039095F"/>
    <w:sectPr w:rsidR="0039095F" w:rsidSect="00BB0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3" w:bottom="851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E7" w:rsidRDefault="00AB10E7">
      <w:pPr>
        <w:spacing w:after="0" w:line="240" w:lineRule="auto"/>
      </w:pPr>
      <w:r>
        <w:separator/>
      </w:r>
    </w:p>
  </w:endnote>
  <w:endnote w:type="continuationSeparator" w:id="0">
    <w:p w:rsidR="00AB10E7" w:rsidRDefault="00AB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AB10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7B1CE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83005" w:rsidRDefault="00AB10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AB1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E7" w:rsidRDefault="00AB10E7">
      <w:pPr>
        <w:spacing w:after="0" w:line="240" w:lineRule="auto"/>
      </w:pPr>
      <w:r>
        <w:separator/>
      </w:r>
    </w:p>
  </w:footnote>
  <w:footnote w:type="continuationSeparator" w:id="0">
    <w:p w:rsidR="00AB10E7" w:rsidRDefault="00AB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AB10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AB10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AB1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D"/>
    <w:rsid w:val="0039095F"/>
    <w:rsid w:val="0069171D"/>
    <w:rsid w:val="007B1CE6"/>
    <w:rsid w:val="00AB10E7"/>
    <w:rsid w:val="00E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71D"/>
  </w:style>
  <w:style w:type="paragraph" w:styleId="a5">
    <w:name w:val="footer"/>
    <w:basedOn w:val="a"/>
    <w:link w:val="a6"/>
    <w:uiPriority w:val="99"/>
    <w:semiHidden/>
    <w:unhideWhenUsed/>
    <w:rsid w:val="0069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71D"/>
  </w:style>
  <w:style w:type="paragraph" w:styleId="a7">
    <w:name w:val="Balloon Text"/>
    <w:basedOn w:val="a"/>
    <w:link w:val="a8"/>
    <w:uiPriority w:val="99"/>
    <w:semiHidden/>
    <w:unhideWhenUsed/>
    <w:rsid w:val="0069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71D"/>
  </w:style>
  <w:style w:type="paragraph" w:styleId="a5">
    <w:name w:val="footer"/>
    <w:basedOn w:val="a"/>
    <w:link w:val="a6"/>
    <w:uiPriority w:val="99"/>
    <w:semiHidden/>
    <w:unhideWhenUsed/>
    <w:rsid w:val="0069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71D"/>
  </w:style>
  <w:style w:type="paragraph" w:styleId="a7">
    <w:name w:val="Balloon Text"/>
    <w:basedOn w:val="a"/>
    <w:link w:val="a8"/>
    <w:uiPriority w:val="99"/>
    <w:semiHidden/>
    <w:unhideWhenUsed/>
    <w:rsid w:val="0069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USER</cp:lastModifiedBy>
  <cp:revision>2</cp:revision>
  <cp:lastPrinted>2015-02-24T10:54:00Z</cp:lastPrinted>
  <dcterms:created xsi:type="dcterms:W3CDTF">2015-02-24T04:20:00Z</dcterms:created>
  <dcterms:modified xsi:type="dcterms:W3CDTF">2015-02-24T11:51:00Z</dcterms:modified>
</cp:coreProperties>
</file>