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18" w:rsidRPr="00B20AF6" w:rsidRDefault="00B20AF6" w:rsidP="00A16C8A">
      <w:pPr>
        <w:rPr>
          <w:b/>
        </w:rPr>
      </w:pPr>
      <w:r>
        <w:rPr>
          <w:b/>
        </w:rPr>
        <w:t xml:space="preserve">Режим работы и контактные данные некоторых участковых пунктов полиции, </w:t>
      </w:r>
      <w:r w:rsidR="00EB7F18" w:rsidRPr="00B20AF6">
        <w:rPr>
          <w:b/>
        </w:rPr>
        <w:t>расположенных на территории, обслуживаемой отделом полиции «Северо-Западный» УМВД России по г. Челябинску:</w:t>
      </w:r>
    </w:p>
    <w:p w:rsidR="00A16C8A" w:rsidRDefault="0047182F">
      <w:r>
        <w:t xml:space="preserve"> - участковый пункт полиции «</w:t>
      </w:r>
      <w:proofErr w:type="spellStart"/>
      <w:r>
        <w:t>Академ</w:t>
      </w:r>
      <w:proofErr w:type="spellEnd"/>
      <w:r>
        <w:t>-Безопасность», ул. Университетская Набережная, 56, режим работы: вторник с 17:00 до 19:00, четверг с 17:00 до 19:00, суббота с 15:00 до 16:00</w:t>
      </w:r>
    </w:p>
    <w:p w:rsidR="0047182F" w:rsidRDefault="0047182F" w:rsidP="0047182F">
      <w:r>
        <w:t>- участковый пункт полиции «Ньютон-Безопасность», у</w:t>
      </w:r>
      <w:r w:rsidR="00B954C0">
        <w:t>л. Героя России Е.Н. Родионова, 17; режим работы: вторник с 17:00 до 19:00, четверг с 17:00 до 19:00, суббота с 15:00 до 16:00</w:t>
      </w:r>
    </w:p>
    <w:p w:rsidR="00B954C0" w:rsidRDefault="00B954C0" w:rsidP="00B954C0">
      <w:r>
        <w:t>- участковый пункт полиции, расположенный по адресу Проспект Победы, 291 (домофон 52); режим работы: вторник с 17:00 до 19:00, четверг с 17:00 до 19:00, суббота с 15:00 до 16:00</w:t>
      </w:r>
    </w:p>
    <w:p w:rsidR="00B954C0" w:rsidRDefault="00B954C0" w:rsidP="00B954C0">
      <w:r>
        <w:t>- Отдел полиции «Северо-Западный» УМВД России по г. Челябинску, ул. Братьев Кашириных, 102а; режим работы: вторник с 17:00 до 19:00, четверг с 17:00 до 19:00, суббота с 15:00 до 16:00</w:t>
      </w:r>
    </w:p>
    <w:p w:rsidR="00B954C0" w:rsidRDefault="00B954C0" w:rsidP="00B954C0"/>
    <w:p w:rsidR="00CB1228" w:rsidRDefault="00B954C0" w:rsidP="00B954C0">
      <w:pPr>
        <w:rPr>
          <w:b/>
        </w:rPr>
      </w:pPr>
      <w:r w:rsidRPr="00B20AF6">
        <w:rPr>
          <w:b/>
        </w:rPr>
        <w:t>Телефон дежурной части</w:t>
      </w:r>
      <w:r w:rsidR="00CB1228">
        <w:rPr>
          <w:b/>
        </w:rPr>
        <w:t xml:space="preserve"> Отдела полиции «Северо-Западный»</w:t>
      </w:r>
      <w:r w:rsidRPr="00B20AF6">
        <w:rPr>
          <w:b/>
        </w:rPr>
        <w:t>: 8 (351) 7</w:t>
      </w:r>
      <w:r w:rsidR="00CB1228">
        <w:rPr>
          <w:b/>
        </w:rPr>
        <w:t>49-4</w:t>
      </w:r>
      <w:r w:rsidRPr="00B20AF6">
        <w:rPr>
          <w:b/>
        </w:rPr>
        <w:t xml:space="preserve">3-02. </w:t>
      </w:r>
    </w:p>
    <w:p w:rsidR="00B954C0" w:rsidRPr="00B20AF6" w:rsidRDefault="00B954C0" w:rsidP="00B954C0">
      <w:pPr>
        <w:rPr>
          <w:b/>
        </w:rPr>
      </w:pPr>
      <w:r w:rsidRPr="00B20AF6">
        <w:rPr>
          <w:b/>
        </w:rPr>
        <w:t>Круглосуточно!</w:t>
      </w:r>
    </w:p>
    <w:p w:rsidR="00B954C0" w:rsidRDefault="00B954C0" w:rsidP="00B954C0">
      <w:bookmarkStart w:id="0" w:name="_GoBack"/>
      <w:bookmarkEnd w:id="0"/>
    </w:p>
    <w:p w:rsidR="00B954C0" w:rsidRDefault="00B954C0" w:rsidP="0047182F"/>
    <w:sectPr w:rsidR="00B9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32F0"/>
    <w:multiLevelType w:val="hybridMultilevel"/>
    <w:tmpl w:val="C076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C1"/>
    <w:rsid w:val="00047DB9"/>
    <w:rsid w:val="0047182F"/>
    <w:rsid w:val="00817264"/>
    <w:rsid w:val="009F0EC1"/>
    <w:rsid w:val="00A16C8A"/>
    <w:rsid w:val="00B20AF6"/>
    <w:rsid w:val="00B954C0"/>
    <w:rsid w:val="00CB1228"/>
    <w:rsid w:val="00EB7F18"/>
    <w:rsid w:val="00F8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9C49-3110-4AD6-9FFB-51AD0C7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АЗИМОВА Татьяна Азимовна</dc:creator>
  <cp:keywords/>
  <dc:description/>
  <cp:lastModifiedBy>АЗИМОВА Татьяна Азимовна</cp:lastModifiedBy>
  <cp:revision>4</cp:revision>
  <dcterms:created xsi:type="dcterms:W3CDTF">2020-03-11T06:46:00Z</dcterms:created>
  <dcterms:modified xsi:type="dcterms:W3CDTF">2020-10-07T05:48:00Z</dcterms:modified>
</cp:coreProperties>
</file>